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8F" w:rsidRDefault="0046008F">
      <w:pPr>
        <w:rPr>
          <w:lang w:val="en-US"/>
        </w:rPr>
      </w:pPr>
      <w:r>
        <w:rPr>
          <w:lang w:val="en-US"/>
        </w:rPr>
        <w:t>WHAT YOU KNOW… Worksheet</w:t>
      </w:r>
    </w:p>
    <w:p w:rsidR="0046008F" w:rsidRDefault="0046008F">
      <w:pPr>
        <w:rPr>
          <w:lang w:val="en-US"/>
        </w:rPr>
      </w:pPr>
    </w:p>
    <w:p w:rsidR="00DF31B2" w:rsidRPr="00DF31B2" w:rsidRDefault="0046008F" w:rsidP="00DF31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an atom loses an electron what is it called?</w:t>
      </w:r>
    </w:p>
    <w:p w:rsidR="00A01BB8" w:rsidRPr="00DF31B2" w:rsidRDefault="00DF31B2" w:rsidP="00DF31B2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Cation</w:t>
      </w:r>
    </w:p>
    <w:p w:rsidR="00A01BB8" w:rsidRPr="00A01BB8" w:rsidRDefault="00A01BB8" w:rsidP="00A01B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an atom gains an electron what is it called?</w:t>
      </w:r>
    </w:p>
    <w:p w:rsidR="0046008F" w:rsidRPr="00DF31B2" w:rsidRDefault="00DF31B2" w:rsidP="00DF31B2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Anion</w:t>
      </w:r>
    </w:p>
    <w:p w:rsidR="00F91E7F" w:rsidRPr="00F91E7F" w:rsidRDefault="00934868" w:rsidP="00F91E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Musical glass worksheet and demonstration in class. What happens when you increase water?</w:t>
      </w:r>
      <w:r w:rsidR="00F91E7F">
        <w:rPr>
          <w:lang w:val="en-US"/>
        </w:rPr>
        <w:t xml:space="preserve"> What happens when water is decreased?</w:t>
      </w:r>
    </w:p>
    <w:p w:rsidR="00934868" w:rsidRDefault="00F91E7F" w:rsidP="00F91E7F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When water is increase frequency decreases results in lower pitch sound. When water is decrease </w:t>
      </w:r>
      <w:proofErr w:type="gramStart"/>
      <w:r>
        <w:rPr>
          <w:b/>
          <w:color w:val="FF0000"/>
          <w:lang w:val="en-US"/>
        </w:rPr>
        <w:t>frequency</w:t>
      </w:r>
      <w:proofErr w:type="gramEnd"/>
      <w:r>
        <w:rPr>
          <w:b/>
          <w:color w:val="FF0000"/>
          <w:lang w:val="en-US"/>
        </w:rPr>
        <w:t xml:space="preserve"> increases resulting in a higher pitch sound. </w:t>
      </w:r>
    </w:p>
    <w:p w:rsidR="00F91E7F" w:rsidRDefault="00F91E7F" w:rsidP="00F91E7F">
      <w:pPr>
        <w:pStyle w:val="ListParagraph"/>
        <w:rPr>
          <w:lang w:val="en-US"/>
        </w:rPr>
      </w:pPr>
    </w:p>
    <w:p w:rsidR="00934868" w:rsidRDefault="00934868" w:rsidP="00934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is water </w:t>
      </w:r>
      <w:r w:rsidR="00110B06">
        <w:rPr>
          <w:lang w:val="en-US"/>
        </w:rPr>
        <w:t>called a universal solvent?</w:t>
      </w:r>
    </w:p>
    <w:p w:rsidR="00110B06" w:rsidRPr="00F91E7F" w:rsidRDefault="00F91E7F" w:rsidP="00F91E7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Water is called a universal solvent because more substances dissolve in water than any other chemical.</w:t>
      </w:r>
    </w:p>
    <w:p w:rsidR="00110B06" w:rsidRDefault="00110B06" w:rsidP="0011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Number of atoms in a water molecule? </w:t>
      </w:r>
    </w:p>
    <w:p w:rsidR="00110B06" w:rsidRDefault="00F91E7F" w:rsidP="00F91E7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 hydrogens: 1 oxygen</w:t>
      </w:r>
    </w:p>
    <w:p w:rsidR="00110B06" w:rsidRPr="00F91E7F" w:rsidRDefault="00F91E7F" w:rsidP="00F91E7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Total of 3 atoms</w:t>
      </w:r>
    </w:p>
    <w:p w:rsidR="00110B06" w:rsidRDefault="00110B06" w:rsidP="0011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atom is more electronegative hydrogen or oxygen?</w:t>
      </w:r>
    </w:p>
    <w:p w:rsidR="00110B06" w:rsidRDefault="00F91E7F" w:rsidP="00F91E7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Oxygen is more electronegative</w:t>
      </w:r>
    </w:p>
    <w:p w:rsidR="00F91E7F" w:rsidRDefault="004C2C53" w:rsidP="009C7A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</w:t>
      </w:r>
      <w:r w:rsidR="009C7AE9">
        <w:rPr>
          <w:lang w:val="en-US"/>
        </w:rPr>
        <w:t xml:space="preserve"> is water a good solvent?</w:t>
      </w:r>
    </w:p>
    <w:p w:rsidR="009C7AE9" w:rsidRPr="00693DE9" w:rsidRDefault="009867CD" w:rsidP="009C7AE9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Because it allows other substance to become part of it.</w:t>
      </w:r>
      <w:bookmarkStart w:id="0" w:name="_GoBack"/>
      <w:bookmarkEnd w:id="0"/>
    </w:p>
    <w:p w:rsidR="00693DE9" w:rsidRPr="009C7AE9" w:rsidRDefault="00693DE9" w:rsidP="009C7AE9">
      <w:pPr>
        <w:pStyle w:val="ListParagraph"/>
        <w:rPr>
          <w:b/>
          <w:color w:val="FF0000"/>
          <w:lang w:val="en-US"/>
        </w:rPr>
      </w:pPr>
    </w:p>
    <w:p w:rsidR="00110B06" w:rsidRDefault="00110B06" w:rsidP="0011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table salt dissolves?</w:t>
      </w:r>
    </w:p>
    <w:p w:rsidR="00110B06" w:rsidRDefault="009C7AE9" w:rsidP="00F91E7F">
      <w:pPr>
        <w:ind w:left="708"/>
        <w:rPr>
          <w:b/>
          <w:color w:val="FF0000"/>
          <w:lang w:val="en-US"/>
        </w:rPr>
      </w:pPr>
      <w:proofErr w:type="spellStart"/>
      <w:r>
        <w:rPr>
          <w:b/>
          <w:color w:val="FF0000"/>
          <w:lang w:val="en-US"/>
        </w:rPr>
        <w:t>NaCl</w:t>
      </w:r>
      <w:proofErr w:type="spellEnd"/>
      <w:r>
        <w:rPr>
          <w:b/>
          <w:color w:val="FF0000"/>
          <w:lang w:val="en-US"/>
        </w:rPr>
        <w:t xml:space="preserve"> (table salt) break apart when mix with </w:t>
      </w:r>
      <w:proofErr w:type="gramStart"/>
      <w:r>
        <w:rPr>
          <w:b/>
          <w:color w:val="FF0000"/>
          <w:lang w:val="en-US"/>
        </w:rPr>
        <w:t>water(</w:t>
      </w:r>
      <w:proofErr w:type="gramEnd"/>
      <w:r>
        <w:rPr>
          <w:b/>
          <w:color w:val="FF0000"/>
          <w:lang w:val="en-US"/>
        </w:rPr>
        <w:t>H</w:t>
      </w:r>
      <w:r>
        <w:rPr>
          <w:b/>
          <w:color w:val="FF0000"/>
          <w:vertAlign w:val="subscript"/>
          <w:lang w:val="en-US"/>
        </w:rPr>
        <w:t>2</w:t>
      </w:r>
      <w:r>
        <w:rPr>
          <w:b/>
          <w:color w:val="FF0000"/>
          <w:lang w:val="en-US"/>
        </w:rPr>
        <w:t xml:space="preserve">O). </w:t>
      </w:r>
    </w:p>
    <w:p w:rsidR="009C7AE9" w:rsidRDefault="009C7AE9" w:rsidP="00F91E7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Na+ (positive) is attracted to O- (negative), and Cl- (negative) is attracted to H+ (positive).</w:t>
      </w:r>
    </w:p>
    <w:p w:rsidR="00110B06" w:rsidRDefault="00110B06" w:rsidP="0011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water surface tension?</w:t>
      </w:r>
    </w:p>
    <w:p w:rsidR="00110B06" w:rsidRPr="009C7AE9" w:rsidRDefault="009C7AE9" w:rsidP="00110B06">
      <w:pPr>
        <w:ind w:left="708"/>
        <w:rPr>
          <w:b/>
          <w:color w:val="FF0000"/>
          <w:lang w:val="en-US"/>
        </w:rPr>
      </w:pPr>
      <w:r w:rsidRPr="009C7AE9">
        <w:rPr>
          <w:b/>
          <w:color w:val="FF0000"/>
          <w:lang w:val="en-US"/>
        </w:rPr>
        <w:t xml:space="preserve">The ability of water molecule to pack tightly. This happens because of the positive and negative charges. </w:t>
      </w:r>
    </w:p>
    <w:p w:rsidR="00110B06" w:rsidRDefault="00110B06" w:rsidP="00110B06">
      <w:pPr>
        <w:rPr>
          <w:lang w:val="en-US"/>
        </w:rPr>
      </w:pPr>
    </w:p>
    <w:p w:rsidR="00110B06" w:rsidRDefault="00110B06" w:rsidP="00110B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does water create droplets?</w:t>
      </w:r>
    </w:p>
    <w:p w:rsidR="00F245BF" w:rsidRPr="00F245BF" w:rsidRDefault="00F245BF" w:rsidP="00F245B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Positive and negative charges allow water molecules to attract each other. Reason why you see droplets form. </w:t>
      </w:r>
    </w:p>
    <w:sectPr w:rsidR="00F245BF" w:rsidRPr="00F245BF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64" w:rsidRDefault="00C00364" w:rsidP="00C00364">
      <w:pPr>
        <w:spacing w:after="0" w:line="240" w:lineRule="auto"/>
      </w:pPr>
      <w:r>
        <w:separator/>
      </w:r>
    </w:p>
  </w:endnote>
  <w:endnote w:type="continuationSeparator" w:id="0">
    <w:p w:rsidR="00C00364" w:rsidRDefault="00C00364" w:rsidP="00C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64" w:rsidRDefault="00C00364" w:rsidP="00C00364">
      <w:pPr>
        <w:spacing w:after="0" w:line="240" w:lineRule="auto"/>
      </w:pPr>
      <w:r>
        <w:separator/>
      </w:r>
    </w:p>
  </w:footnote>
  <w:footnote w:type="continuationSeparator" w:id="0">
    <w:p w:rsidR="00C00364" w:rsidRDefault="00C00364" w:rsidP="00C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64" w:rsidRDefault="00C00364">
    <w:pPr>
      <w:pStyle w:val="Header"/>
    </w:pPr>
    <w:proofErr w:type="spellStart"/>
    <w:r>
      <w:t>Name</w:t>
    </w:r>
    <w:proofErr w:type="spellEnd"/>
    <w:r>
      <w:t>: ANSWER KEY# 4</w:t>
    </w:r>
  </w:p>
  <w:p w:rsidR="00C00364" w:rsidRDefault="00C00364">
    <w:pPr>
      <w:pStyle w:val="Header"/>
    </w:pPr>
  </w:p>
  <w:p w:rsidR="00C00364" w:rsidRDefault="00C00364">
    <w:pPr>
      <w:pStyle w:val="Header"/>
    </w:pPr>
    <w:r>
      <w:t xml:space="preserve">Date: 8.31.18 </w:t>
    </w:r>
  </w:p>
  <w:p w:rsidR="00C00364" w:rsidRDefault="00C0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1C0"/>
    <w:multiLevelType w:val="hybridMultilevel"/>
    <w:tmpl w:val="C87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8F"/>
    <w:rsid w:val="00110B06"/>
    <w:rsid w:val="002527C4"/>
    <w:rsid w:val="0046008F"/>
    <w:rsid w:val="004C2C53"/>
    <w:rsid w:val="004F7447"/>
    <w:rsid w:val="00693DE9"/>
    <w:rsid w:val="00934868"/>
    <w:rsid w:val="009867CD"/>
    <w:rsid w:val="009973B9"/>
    <w:rsid w:val="009C7AE9"/>
    <w:rsid w:val="00A01BB8"/>
    <w:rsid w:val="00C00364"/>
    <w:rsid w:val="00DF31B2"/>
    <w:rsid w:val="00F245BF"/>
    <w:rsid w:val="00F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D2E7"/>
  <w15:chartTrackingRefBased/>
  <w15:docId w15:val="{856E92AA-7FF8-4D3B-8F72-25C7D65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64"/>
  </w:style>
  <w:style w:type="paragraph" w:styleId="Footer">
    <w:name w:val="footer"/>
    <w:basedOn w:val="Normal"/>
    <w:link w:val="FooterChar"/>
    <w:uiPriority w:val="99"/>
    <w:unhideWhenUsed/>
    <w:rsid w:val="00C0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Maria Theall</cp:lastModifiedBy>
  <cp:revision>6</cp:revision>
  <dcterms:created xsi:type="dcterms:W3CDTF">2018-08-30T05:42:00Z</dcterms:created>
  <dcterms:modified xsi:type="dcterms:W3CDTF">2018-08-30T19:09:00Z</dcterms:modified>
</cp:coreProperties>
</file>